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BD07F8" w:rsidRPr="001249DA" w:rsidTr="00894200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225A5A" w:rsidRDefault="00225A5A" w:rsidP="00225A5A">
            <w:pPr>
              <w:spacing w:after="0" w:line="240" w:lineRule="auto"/>
              <w:ind w:left="1984" w:firstLine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Директору </w:t>
            </w:r>
          </w:p>
          <w:p w:rsidR="00BD07F8" w:rsidRDefault="00225A5A" w:rsidP="00225A5A">
            <w:pPr>
              <w:spacing w:after="0" w:line="240" w:lineRule="auto"/>
              <w:ind w:left="1984" w:firstLine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МОАУ «СОШ №84»</w:t>
            </w:r>
          </w:p>
          <w:p w:rsidR="00225A5A" w:rsidRPr="001249DA" w:rsidRDefault="00225A5A" w:rsidP="00225A5A">
            <w:pPr>
              <w:spacing w:after="0" w:line="240" w:lineRule="auto"/>
              <w:ind w:left="1984" w:firstLine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Шушляминой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Н.П.</w:t>
            </w:r>
          </w:p>
          <w:bookmarkEnd w:id="0"/>
          <w:p w:rsidR="00BD07F8" w:rsidRPr="001249DA" w:rsidRDefault="00BD07F8" w:rsidP="00894200">
            <w:pPr>
              <w:spacing w:after="0" w:line="240" w:lineRule="auto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D07F8" w:rsidRPr="001249DA" w:rsidTr="00894200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BD07F8" w:rsidRPr="001249DA" w:rsidRDefault="00BD07F8" w:rsidP="008942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BD07F8" w:rsidRPr="001249DA" w:rsidTr="0089420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D07F8" w:rsidRPr="001249DA" w:rsidRDefault="00BD07F8" w:rsidP="00BD07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BD07F8" w:rsidRPr="001249DA" w:rsidTr="0089420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D07F8" w:rsidRPr="001249DA" w:rsidRDefault="00BD07F8" w:rsidP="00BD07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BD07F8" w:rsidRPr="001249DA" w:rsidTr="0089420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419"/>
        <w:gridCol w:w="419"/>
        <w:gridCol w:w="307"/>
        <w:gridCol w:w="419"/>
        <w:gridCol w:w="419"/>
        <w:gridCol w:w="307"/>
        <w:gridCol w:w="419"/>
        <w:gridCol w:w="420"/>
        <w:gridCol w:w="420"/>
        <w:gridCol w:w="420"/>
      </w:tblGrid>
      <w:tr w:rsidR="00BD07F8" w:rsidRPr="001249DA" w:rsidTr="0089420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BD07F8" w:rsidRPr="001249DA" w:rsidRDefault="00BD07F8" w:rsidP="0089420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BD07F8" w:rsidRPr="001249DA" w:rsidRDefault="00BD07F8" w:rsidP="00BD07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(при наличии)</w:t>
      </w:r>
    </w:p>
    <w:p w:rsidR="00BD07F8" w:rsidRPr="001249DA" w:rsidRDefault="00BD07F8" w:rsidP="00BD07F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D07F8" w:rsidRPr="001249DA" w:rsidRDefault="00BD07F8" w:rsidP="00BD07F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D07F8" w:rsidRPr="001249DA" w:rsidTr="0089420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D07F8" w:rsidRPr="001249DA" w:rsidRDefault="00BD07F8" w:rsidP="008942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D07F8" w:rsidRPr="001249DA" w:rsidRDefault="00BD07F8" w:rsidP="00BD07F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D07F8" w:rsidRPr="001249DA" w:rsidTr="0089420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BD07F8" w:rsidRPr="001249DA" w:rsidRDefault="00BD07F8" w:rsidP="00BD07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>
        <w:rPr>
          <w:rFonts w:ascii="Times New Roman" w:eastAsia="Times New Roman" w:hAnsi="Times New Roman" w:cs="Times New Roman"/>
          <w:sz w:val="26"/>
          <w:szCs w:val="26"/>
        </w:rPr>
        <w:t> ГИА</w:t>
      </w:r>
      <w:r w:rsidR="00E25EE2" w:rsidRPr="00E25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форме ГВЭ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126"/>
        <w:gridCol w:w="1984"/>
        <w:gridCol w:w="2552"/>
      </w:tblGrid>
      <w:tr w:rsidR="00BD07F8" w:rsidRPr="001249DA" w:rsidTr="00894200">
        <w:trPr>
          <w:trHeight w:val="858"/>
        </w:trPr>
        <w:tc>
          <w:tcPr>
            <w:tcW w:w="3369" w:type="dxa"/>
            <w:vAlign w:val="center"/>
          </w:tcPr>
          <w:p w:rsidR="00BD07F8" w:rsidRDefault="00BD07F8" w:rsidP="00894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</w:tcPr>
          <w:p w:rsidR="00BD07F8" w:rsidRDefault="00BD07F8" w:rsidP="0089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D07F8" w:rsidRPr="001249DA" w:rsidRDefault="00BD07F8" w:rsidP="0089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ГВЭ в письменной форме</w:t>
            </w:r>
          </w:p>
        </w:tc>
        <w:tc>
          <w:tcPr>
            <w:tcW w:w="1984" w:type="dxa"/>
            <w:vAlign w:val="center"/>
          </w:tcPr>
          <w:p w:rsidR="00BD07F8" w:rsidRPr="001249DA" w:rsidRDefault="00BD07F8" w:rsidP="0089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 выборе ГВЭ в устной форме </w:t>
            </w:r>
          </w:p>
        </w:tc>
        <w:tc>
          <w:tcPr>
            <w:tcW w:w="2552" w:type="dxa"/>
            <w:vAlign w:val="center"/>
          </w:tcPr>
          <w:p w:rsidR="00BD07F8" w:rsidRPr="001249DA" w:rsidRDefault="00BD07F8" w:rsidP="0089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даты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или периода проведения*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единым расписанием проведения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ГВЭ</w:t>
            </w:r>
          </w:p>
        </w:tc>
      </w:tr>
      <w:tr w:rsidR="00BD07F8" w:rsidRPr="001249DA" w:rsidTr="00B52922">
        <w:trPr>
          <w:trHeight w:hRule="exact" w:val="284"/>
        </w:trPr>
        <w:tc>
          <w:tcPr>
            <w:tcW w:w="3369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(сочинение)</w:t>
            </w:r>
          </w:p>
        </w:tc>
        <w:tc>
          <w:tcPr>
            <w:tcW w:w="2126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7F8" w:rsidRPr="001249DA" w:rsidTr="00B52922">
        <w:trPr>
          <w:trHeight w:hRule="exact" w:val="574"/>
        </w:trPr>
        <w:tc>
          <w:tcPr>
            <w:tcW w:w="3369" w:type="dxa"/>
          </w:tcPr>
          <w:p w:rsidR="00BD07F8" w:rsidRPr="001249DA" w:rsidRDefault="00BD07F8" w:rsidP="0089420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(изложение с  творческим заданием)</w:t>
            </w:r>
          </w:p>
        </w:tc>
        <w:tc>
          <w:tcPr>
            <w:tcW w:w="2126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7F8" w:rsidRPr="001249DA" w:rsidTr="00B52922">
        <w:trPr>
          <w:trHeight w:hRule="exact" w:val="298"/>
        </w:trPr>
        <w:tc>
          <w:tcPr>
            <w:tcW w:w="3369" w:type="dxa"/>
          </w:tcPr>
          <w:p w:rsidR="00BD07F8" w:rsidRDefault="00BD07F8" w:rsidP="0089420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(диктант) </w:t>
            </w:r>
          </w:p>
        </w:tc>
        <w:tc>
          <w:tcPr>
            <w:tcW w:w="2126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7F8" w:rsidRPr="001249DA" w:rsidTr="00B52922">
        <w:trPr>
          <w:trHeight w:hRule="exact" w:val="284"/>
        </w:trPr>
        <w:tc>
          <w:tcPr>
            <w:tcW w:w="3369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7F8" w:rsidRPr="001249DA" w:rsidTr="00894200">
        <w:trPr>
          <w:trHeight w:hRule="exact" w:val="284"/>
        </w:trPr>
        <w:tc>
          <w:tcPr>
            <w:tcW w:w="3369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7F8" w:rsidRPr="001249DA" w:rsidTr="00894200">
        <w:trPr>
          <w:trHeight w:hRule="exact" w:val="284"/>
        </w:trPr>
        <w:tc>
          <w:tcPr>
            <w:tcW w:w="3369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7F8" w:rsidRPr="001249DA" w:rsidTr="00894200">
        <w:trPr>
          <w:trHeight w:hRule="exact" w:val="302"/>
        </w:trPr>
        <w:tc>
          <w:tcPr>
            <w:tcW w:w="3369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126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7F8" w:rsidRPr="001249DA" w:rsidTr="00894200">
        <w:trPr>
          <w:trHeight w:hRule="exact" w:val="284"/>
        </w:trPr>
        <w:tc>
          <w:tcPr>
            <w:tcW w:w="3369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07F8" w:rsidRPr="001249DA" w:rsidTr="00894200">
        <w:trPr>
          <w:trHeight w:hRule="exact" w:val="284"/>
        </w:trPr>
        <w:tc>
          <w:tcPr>
            <w:tcW w:w="3369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07F8" w:rsidRPr="001249DA" w:rsidTr="00894200">
        <w:trPr>
          <w:trHeight w:hRule="exact" w:val="284"/>
        </w:trPr>
        <w:tc>
          <w:tcPr>
            <w:tcW w:w="3369" w:type="dxa"/>
            <w:vAlign w:val="center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07F8" w:rsidRPr="001249DA" w:rsidTr="00894200">
        <w:trPr>
          <w:trHeight w:hRule="exact" w:val="284"/>
        </w:trPr>
        <w:tc>
          <w:tcPr>
            <w:tcW w:w="3369" w:type="dxa"/>
            <w:vAlign w:val="center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126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07F8" w:rsidRPr="001249DA" w:rsidTr="00894200">
        <w:trPr>
          <w:trHeight w:hRule="exact" w:val="284"/>
        </w:trPr>
        <w:tc>
          <w:tcPr>
            <w:tcW w:w="3369" w:type="dxa"/>
            <w:vAlign w:val="center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126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07F8" w:rsidRPr="001249DA" w:rsidTr="00894200">
        <w:trPr>
          <w:trHeight w:hRule="exact" w:val="284"/>
        </w:trPr>
        <w:tc>
          <w:tcPr>
            <w:tcW w:w="3369" w:type="dxa"/>
            <w:vAlign w:val="center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2126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07F8" w:rsidRPr="001249DA" w:rsidTr="00894200">
        <w:trPr>
          <w:trHeight w:hRule="exact" w:val="284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07F8" w:rsidRPr="001249DA" w:rsidTr="00894200">
        <w:trPr>
          <w:trHeight w:hRule="exact" w:val="284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07F8" w:rsidRPr="001249DA" w:rsidTr="00894200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1249DA" w:rsidRDefault="00BD07F8" w:rsidP="00894200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D07F8" w:rsidRPr="003F26BA" w:rsidRDefault="00BD07F8" w:rsidP="00BD07F8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</w:rPr>
      </w:pPr>
      <w:r w:rsidRPr="003F26BA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>
        <w:rPr>
          <w:rFonts w:ascii="Times New Roman" w:eastAsia="Times New Roman" w:hAnsi="Times New Roman" w:cs="Times New Roman"/>
        </w:rPr>
        <w:t>РЕЗ</w:t>
      </w:r>
      <w:r w:rsidRPr="003F26BA">
        <w:rPr>
          <w:rFonts w:ascii="Times New Roman" w:eastAsia="Times New Roman" w:hAnsi="Times New Roman" w:cs="Times New Roman"/>
        </w:rPr>
        <w:t xml:space="preserve">» - </w:t>
      </w:r>
      <w:r>
        <w:rPr>
          <w:rFonts w:ascii="Times New Roman" w:eastAsia="Times New Roman" w:hAnsi="Times New Roman" w:cs="Times New Roman"/>
        </w:rPr>
        <w:t>резервные</w:t>
      </w:r>
      <w:r w:rsidRPr="003F26BA">
        <w:rPr>
          <w:rFonts w:ascii="Times New Roman" w:eastAsia="Times New Roman" w:hAnsi="Times New Roman" w:cs="Times New Roman"/>
        </w:rPr>
        <w:t xml:space="preserve"> сроки. </w:t>
      </w:r>
    </w:p>
    <w:p w:rsidR="00BD07F8" w:rsidRPr="001249DA" w:rsidRDefault="00BD07F8" w:rsidP="00BD07F8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</w:t>
      </w:r>
      <w:r w:rsidR="00E25EE2" w:rsidRPr="00E25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</w:t>
      </w:r>
      <w:r>
        <w:rPr>
          <w:rFonts w:ascii="Times New Roman" w:eastAsia="Times New Roman" w:hAnsi="Times New Roman" w:cs="Times New Roman"/>
          <w:sz w:val="26"/>
          <w:szCs w:val="26"/>
        </w:rPr>
        <w:t>ГВЭ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BD07F8" w:rsidRPr="001249DA" w:rsidRDefault="00225A5A" w:rsidP="00BD07F8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nG2uG5oCAAAn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E25EE2" w:rsidRPr="00E2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D07F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D07F8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опией рекомендаций психолого-медико-педагогической комиссии</w:t>
      </w:r>
    </w:p>
    <w:p w:rsidR="00BD07F8" w:rsidRPr="001249DA" w:rsidRDefault="00225A5A" w:rsidP="00BD07F8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LR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Vi7S0ZoCAAAn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E25EE2" w:rsidRPr="00E2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D07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D07F8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ригиналом или заверенной в</w:t>
      </w:r>
      <w:r w:rsidR="007418A9" w:rsidRPr="00741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7F8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D07F8" w:rsidRPr="001249DA" w:rsidRDefault="00BD07F8" w:rsidP="00BD07F8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="007418A9" w:rsidRPr="007418A9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BD07F8" w:rsidRPr="001249DA" w:rsidRDefault="00225A5A" w:rsidP="00BD07F8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byEz0ZoCAAAn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BD07F8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7418A9" w:rsidRPr="007418A9">
        <w:rPr>
          <w:rFonts w:ascii="Times New Roman" w:eastAsia="Times New Roman" w:hAnsi="Times New Roman" w:cs="Times New Roman"/>
          <w:sz w:val="24"/>
          <w:szCs w:val="26"/>
        </w:rPr>
        <w:t xml:space="preserve">  </w:t>
      </w:r>
      <w:r w:rsidR="00BD07F8" w:rsidRPr="001249DA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BD07F8" w:rsidRDefault="00225A5A" w:rsidP="00BD07F8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1pZtkpoCAAAn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7418A9" w:rsidRPr="007418A9">
        <w:rPr>
          <w:rFonts w:ascii="Times New Roman" w:eastAsia="Times New Roman" w:hAnsi="Times New Roman" w:cs="Times New Roman"/>
          <w:sz w:val="24"/>
          <w:szCs w:val="26"/>
        </w:rPr>
        <w:t xml:space="preserve">         </w:t>
      </w:r>
      <w:r w:rsidR="00BD07F8" w:rsidRPr="001249DA">
        <w:rPr>
          <w:rFonts w:ascii="Times New Roman" w:eastAsia="Times New Roman" w:hAnsi="Times New Roman" w:cs="Times New Roman"/>
          <w:sz w:val="24"/>
          <w:szCs w:val="26"/>
        </w:rPr>
        <w:t xml:space="preserve">Увеличение продолжительности выполнения экзаменационной работы </w:t>
      </w:r>
      <w:r w:rsidR="00BD07F8">
        <w:rPr>
          <w:rFonts w:ascii="Times New Roman" w:eastAsia="Times New Roman" w:hAnsi="Times New Roman" w:cs="Times New Roman"/>
          <w:sz w:val="24"/>
          <w:szCs w:val="26"/>
        </w:rPr>
        <w:t>ГВЭ</w:t>
      </w:r>
      <w:r w:rsidR="00BD07F8"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1,5 часа</w:t>
      </w:r>
    </w:p>
    <w:p w:rsidR="00BD07F8" w:rsidRPr="001249DA" w:rsidRDefault="00225A5A" w:rsidP="00BD07F8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_x0000_s1031" style="position:absolute;left:0;text-align:left;margin-left:.15pt;margin-top:.4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" fillcolor="window" strokecolor="windowText" strokeweight=".25pt">
            <v:path arrowok="t"/>
          </v:rect>
        </w:pict>
      </w:r>
      <w:r w:rsidR="007418A9" w:rsidRPr="007418A9">
        <w:rPr>
          <w:rFonts w:ascii="Times New Roman" w:eastAsia="Times New Roman" w:hAnsi="Times New Roman" w:cs="Times New Roman"/>
          <w:sz w:val="24"/>
          <w:szCs w:val="26"/>
        </w:rPr>
        <w:t xml:space="preserve">         </w:t>
      </w:r>
      <w:r w:rsidR="00BD07F8">
        <w:rPr>
          <w:rFonts w:ascii="Times New Roman" w:eastAsia="Times New Roman" w:hAnsi="Times New Roman" w:cs="Times New Roman"/>
          <w:sz w:val="24"/>
          <w:szCs w:val="26"/>
        </w:rPr>
        <w:t>Необходимость присутствия ассистента</w:t>
      </w:r>
    </w:p>
    <w:p w:rsidR="00BD07F8" w:rsidRPr="00843235" w:rsidRDefault="00225A5A" w:rsidP="00BD07F8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0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70Zw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66432;visibility:visible;mso-wrap-distance-top:-8e-5mm;mso-wrap-distance-bottom:-8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BD07F8" w:rsidRPr="001249DA" w:rsidRDefault="00225A5A" w:rsidP="00BD07F8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28" style="position:absolute;left:0;text-align:left;z-index:251665408;visibility:visible;mso-wrap-distance-top:-8e-5mm;mso-wrap-distance-bottom:-8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so/gEAALA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A4pCyj+AQAAsAMAAA4AAAAAAAAAAAAAAAAA&#10;LgIAAGRycy9lMm9Eb2MueG1sUEsBAi0AFAAGAAgAAAAhAEXH7YzaAAAABwEAAA8AAAAAAAAAAAAA&#10;AAAAWAQAAGRycy9kb3ducmV2LnhtbFBLBQYAAAAABAAEAPMAAABfBQAAAAA=&#10;" strokecolor="windowText">
            <o:lock v:ext="edit" shapetype="f"/>
          </v:line>
        </w:pict>
      </w:r>
    </w:p>
    <w:p w:rsidR="00BD07F8" w:rsidRPr="001249DA" w:rsidRDefault="00225A5A" w:rsidP="00BD07F8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7" style="position:absolute;left:0;text-align:left;z-index:251664384;visibility:visible;mso-wrap-distance-top:-8e-5mm;mso-wrap-distance-bottom:-8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Ss/gEAALA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BvkESs/gEAALADAAAOAAAAAAAAAAAAAAAAAC4C&#10;AABkcnMvZTJvRG9jLnhtbFBLAQItABQABgAIAAAAIQBwkJNp2AAAAAQBAAAPAAAAAAAAAAAAAAAA&#10;AFgEAABkcnMvZG93bnJldi54bWxQSwUGAAAAAAQABADzAAAAXQUAAAAA&#10;" strokecolor="windowText">
            <o:lock v:ext="edit" shapetype="f"/>
          </v:line>
        </w:pict>
      </w:r>
    </w:p>
    <w:p w:rsidR="00BD07F8" w:rsidRPr="001249DA" w:rsidRDefault="00BD07F8" w:rsidP="00BD07F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="007418A9" w:rsidRPr="007418A9">
        <w:rPr>
          <w:rFonts w:ascii="Times New Roman" w:eastAsia="Times New Roman" w:hAnsi="Times New Roman" w:cs="Times New Roman"/>
          <w:i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BD07F8" w:rsidRPr="001249DA" w:rsidRDefault="00BD07F8" w:rsidP="00BD07F8">
      <w:pPr>
        <w:spacing w:before="24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BD07F8" w:rsidRPr="001249DA" w:rsidRDefault="00BD07F8" w:rsidP="00BD07F8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BD07F8" w:rsidRPr="001249DA" w:rsidRDefault="00BD07F8" w:rsidP="00BD07F8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BD07F8" w:rsidRDefault="00BD07F8" w:rsidP="00BD07F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D07F8" w:rsidRPr="001249DA" w:rsidTr="00894200">
        <w:trPr>
          <w:trHeight w:hRule="exact" w:val="340"/>
        </w:trPr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D07F8" w:rsidRPr="001249DA" w:rsidRDefault="00BD07F8" w:rsidP="008942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D07F8" w:rsidRDefault="00BD07F8" w:rsidP="00BD07F8">
      <w:pPr>
        <w:spacing w:line="240" w:lineRule="auto"/>
        <w:rPr>
          <w:rStyle w:val="10"/>
          <w:b w:val="0"/>
          <w:bCs w:val="0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4E174E" w:rsidRDefault="00225A5A" w:rsidP="00B52922"/>
    <w:sectPr w:rsidR="004E174E" w:rsidSect="00AC63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7F8"/>
    <w:rsid w:val="00063791"/>
    <w:rsid w:val="00225A5A"/>
    <w:rsid w:val="004C245A"/>
    <w:rsid w:val="0053370C"/>
    <w:rsid w:val="00622ECC"/>
    <w:rsid w:val="007418A9"/>
    <w:rsid w:val="009B5D9C"/>
    <w:rsid w:val="00AC6353"/>
    <w:rsid w:val="00B52922"/>
    <w:rsid w:val="00BD07F8"/>
    <w:rsid w:val="00D862F2"/>
    <w:rsid w:val="00E25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F8"/>
    <w:pPr>
      <w:spacing w:after="200" w:line="276" w:lineRule="auto"/>
    </w:p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BD07F8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BD07F8"/>
    <w:rPr>
      <w:rFonts w:ascii="Times New Roman" w:hAnsi="Times New Roman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Новиченко Марина</dc:creator>
  <cp:keywords/>
  <dc:description/>
  <cp:lastModifiedBy>ИРИНА</cp:lastModifiedBy>
  <cp:revision>4</cp:revision>
  <dcterms:created xsi:type="dcterms:W3CDTF">2019-12-06T07:24:00Z</dcterms:created>
  <dcterms:modified xsi:type="dcterms:W3CDTF">2023-02-24T10:49:00Z</dcterms:modified>
</cp:coreProperties>
</file>